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E70BC" w:rsidRDefault="00DE70BC" w:rsidP="00DE70BC">
      <w:pPr>
        <w:pStyle w:val="Odstavecseseznamem"/>
        <w:numPr>
          <w:ilvl w:val="0"/>
          <w:numId w:val="39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E70BC" w:rsidRDefault="00DE70BC" w:rsidP="00DE70BC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pStyle w:val="Bezmezer"/>
        <w:spacing w:line="360" w:lineRule="auto"/>
        <w:rPr>
          <w:rFonts w:ascii="Book Antiqua" w:hAnsi="Book Antiqua"/>
          <w:b/>
        </w:rPr>
      </w:pPr>
    </w:p>
    <w:p w:rsidR="00CB62A4" w:rsidRDefault="00CB62A4" w:rsidP="00DE70BC">
      <w:pPr>
        <w:pStyle w:val="Bezmezer"/>
        <w:spacing w:line="360" w:lineRule="auto"/>
        <w:rPr>
          <w:rFonts w:ascii="Book Antiqua" w:hAnsi="Book Antiqua"/>
          <w:b/>
        </w:rPr>
      </w:pPr>
    </w:p>
    <w:p w:rsidR="00DE70BC" w:rsidRDefault="00DE70BC" w:rsidP="00DE70BC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17. 9. – 24. neděle v mezidobí </w:t>
      </w:r>
      <w:r>
        <w:rPr>
          <w:rFonts w:ascii="Book Antiqua" w:hAnsi="Book Antiqua"/>
          <w:i/>
        </w:rPr>
        <w:t>– sbírka „na církevní školství v diecézi“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  <w:bookmarkStart w:id="0" w:name="_GoBack"/>
      <w:bookmarkEnd w:id="0"/>
      <w:r>
        <w:rPr>
          <w:rFonts w:ascii="Book Antiqua" w:hAnsi="Book Antiqua" w:cs="Lucida Sans Unicode"/>
        </w:rPr>
        <w:t>– Za Miladu Kozákovou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18. 9. 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19. 9. </w:t>
      </w:r>
    </w:p>
    <w:p w:rsidR="00DE70BC" w:rsidRDefault="00DE70BC" w:rsidP="00DE70BC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20. 9. – Památka sv. Ondřeje Kim Tae-goňa, kněze, Pavla Chong Ha-sanga a druhů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 </w:t>
      </w:r>
    </w:p>
    <w:p w:rsidR="00DE70BC" w:rsidRDefault="00DE70BC" w:rsidP="00DE70BC">
      <w:pPr>
        <w:rPr>
          <w:rFonts w:ascii="Book Antiqua" w:hAnsi="Book Antiqua"/>
        </w:rPr>
      </w:pP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21. 9. </w:t>
      </w:r>
    </w:p>
    <w:p w:rsidR="00DE70BC" w:rsidRDefault="00DE70BC" w:rsidP="00DE70B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22. 9.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 – Za Blaženu a Františka Cimburkovy a rodiče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z obojí strany, za Františka Kalouse a rodiče z obojí strany a na dobrý úmysl.</w:t>
      </w:r>
    </w:p>
    <w:p w:rsidR="00DE70BC" w:rsidRDefault="00DE70BC" w:rsidP="00DE70BC">
      <w:pPr>
        <w:rPr>
          <w:rFonts w:ascii="Book Antiqua" w:hAnsi="Book Antiqua"/>
        </w:rPr>
      </w:pP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23. 9. – Památka sv. Pia z Pietrelciny, kněze</w:t>
      </w:r>
    </w:p>
    <w:p w:rsidR="00DE70BC" w:rsidRDefault="00DE70BC" w:rsidP="00DE70B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</w:t>
      </w:r>
    </w:p>
    <w:p w:rsidR="00DE70BC" w:rsidRDefault="00DE70BC" w:rsidP="00DE70BC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24. 9. – 25. neděle v mezidobí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poutní mše sv. ve Staré Vodě – Za Josefa a Marii Charvátovy a jejich rodiče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Elišku a Josefa Hladíkovy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posvícenská mše sv. v Mlékosrbech – Za Josefa a Marii Sejkorovy a celý rod</w:t>
      </w:r>
    </w:p>
    <w:p w:rsidR="00DE70BC" w:rsidRDefault="00DE70BC" w:rsidP="00DE70B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výuka náboženství začíná ve středu 20. 9. od 14:30 na faře</w:t>
      </w:r>
    </w:p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13. 9. jste zváni od 19:30 hod. na faru na biblickou hodinu</w:t>
      </w:r>
    </w:p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k dispozici jsou diecézní stolní kalendáře na rok 2018 (cena 65,- Kč)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  <w:i/>
        </w:rPr>
      </w:pPr>
    </w:p>
    <w:p w:rsidR="00DE70BC" w:rsidRDefault="00DE70BC" w:rsidP="00DE70BC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DE70BC" w:rsidRDefault="00DE70BC" w:rsidP="00DE70BC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DE70BC" w:rsidRDefault="00DE70BC" w:rsidP="00DE70BC">
      <w:pPr>
        <w:pStyle w:val="Odstavecseseznamem"/>
        <w:numPr>
          <w:ilvl w:val="0"/>
          <w:numId w:val="39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DE70BC" w:rsidRDefault="00DE70BC" w:rsidP="00DE70BC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7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8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DE70BC" w:rsidRDefault="00DE70BC" w:rsidP="00DE70BC">
      <w:pPr>
        <w:spacing w:line="480" w:lineRule="auto"/>
        <w:rPr>
          <w:rFonts w:ascii="Book Antiqua" w:hAnsi="Book Antiqua"/>
          <w:b/>
          <w:i/>
        </w:rPr>
      </w:pPr>
    </w:p>
    <w:p w:rsidR="00CB62A4" w:rsidRDefault="00CB62A4" w:rsidP="00DE70BC">
      <w:pPr>
        <w:spacing w:line="480" w:lineRule="auto"/>
        <w:rPr>
          <w:rFonts w:ascii="Book Antiqua" w:hAnsi="Book Antiqua"/>
          <w:b/>
          <w:i/>
        </w:rPr>
      </w:pPr>
    </w:p>
    <w:p w:rsidR="00DE70BC" w:rsidRDefault="00DE70BC" w:rsidP="00DE70BC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24. 9. – 25. neděle v mezidobí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poutní mše sv. ve Staré Vodě – Za Josefa a Marii Charvátovy a jejich rodiče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Elišku a Josefa Hladíkovy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posvícenská mše sv. v Mlékosrbech – Za Josefa a Marii Sejkorovy a celý rod</w:t>
      </w:r>
    </w:p>
    <w:p w:rsidR="00DE70BC" w:rsidRDefault="00DE70BC" w:rsidP="00DE70B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25. 9. 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26. 9. </w:t>
      </w:r>
    </w:p>
    <w:p w:rsidR="00DE70BC" w:rsidRDefault="00DE70BC" w:rsidP="00DE70BC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18:00 – mše sv. v Chlumci n. C. (kostel Nejsvětější Trojice)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27. 9. – Památka sv. Vincence z Paula, kněze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v Chlumci n. C. (farní kostel) </w:t>
      </w:r>
    </w:p>
    <w:p w:rsidR="00DE70BC" w:rsidRDefault="00DE70BC" w:rsidP="00DE70BC">
      <w:pPr>
        <w:rPr>
          <w:rFonts w:ascii="Book Antiqua" w:hAnsi="Book Antiqua"/>
        </w:rPr>
      </w:pP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28. 9. – Slavnost sv. Václava, mučedníka, hlavního patrona českého národa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8:00 mše sv. Chlumci n. C. (farní kostel) – Za P. Václava Nývlta a celý rod</w:t>
      </w:r>
    </w:p>
    <w:p w:rsidR="00DE70BC" w:rsidRDefault="00DE70BC" w:rsidP="00DE70B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29. 9. – Svátek sv. Michaela, Gabriela a Rafaela, archandělů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18:00 mše sv. Chlumci n. C. (farní kostel)</w:t>
      </w:r>
    </w:p>
    <w:p w:rsidR="00DE70BC" w:rsidRDefault="00DE70BC" w:rsidP="00DE70BC">
      <w:pPr>
        <w:rPr>
          <w:rFonts w:ascii="Book Antiqua" w:hAnsi="Book Antiqua"/>
        </w:rPr>
      </w:pPr>
    </w:p>
    <w:p w:rsidR="00DE70BC" w:rsidRDefault="00DE70BC" w:rsidP="00DE70BC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30. 9. – Památka sv. Jeronýma, kněze a učitele církve</w:t>
      </w:r>
    </w:p>
    <w:p w:rsidR="00DE70BC" w:rsidRDefault="00DE70BC" w:rsidP="00DE70BC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</w:t>
      </w:r>
    </w:p>
    <w:p w:rsidR="00DE70BC" w:rsidRDefault="00DE70BC" w:rsidP="00DE70BC">
      <w:pPr>
        <w:pStyle w:val="Bezmezer"/>
        <w:spacing w:line="360" w:lineRule="auto"/>
        <w:rPr>
          <w:rFonts w:ascii="Book Antiqua" w:hAnsi="Book Antiqua" w:cs="TimesNewRomanPSMT"/>
          <w:i/>
        </w:rPr>
      </w:pPr>
      <w:r>
        <w:rPr>
          <w:rFonts w:ascii="Book Antiqua" w:hAnsi="Book Antiqua"/>
          <w:b/>
        </w:rPr>
        <w:t xml:space="preserve">Neděle 1. 10. – 26. neděle v mezidobí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Václava Drahného, manželku Marii a celý rod</w:t>
      </w:r>
    </w:p>
    <w:p w:rsidR="00DE70BC" w:rsidRDefault="00DE70BC" w:rsidP="00DE70BC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DE70BC" w:rsidRDefault="00DE70BC" w:rsidP="00DE70B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DE70BC" w:rsidRDefault="00DE70BC" w:rsidP="00DE70BC">
      <w:pPr>
        <w:spacing w:line="480" w:lineRule="auto"/>
        <w:rPr>
          <w:rFonts w:ascii="Book Antiqua" w:hAnsi="Book Antiqua"/>
          <w:b/>
          <w:i/>
        </w:rPr>
      </w:pPr>
    </w:p>
    <w:p w:rsidR="00DE70BC" w:rsidRDefault="00DE70BC" w:rsidP="00DE70B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výuka náboženství probíhá ve středu  od 14:30 na faře</w:t>
      </w:r>
    </w:p>
    <w:p w:rsidR="00DE70BC" w:rsidRDefault="00DE70BC" w:rsidP="00DE70BC">
      <w:pPr>
        <w:rPr>
          <w:rFonts w:ascii="Book Antiqua" w:hAnsi="Book Antiqua"/>
          <w:b/>
          <w:i/>
        </w:rPr>
      </w:pPr>
    </w:p>
    <w:p w:rsidR="00DE70BC" w:rsidRDefault="00DE70BC" w:rsidP="00DE70BC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ve středu 27. 9. jste zváni od 19:30 hod. na faru na biblickou hodinu</w:t>
      </w:r>
    </w:p>
    <w:p w:rsidR="005B0395" w:rsidRPr="00DE70BC" w:rsidRDefault="005B0395" w:rsidP="00DE70BC"/>
    <w:sectPr w:rsidR="005B0395" w:rsidRPr="00DE70BC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84543"/>
    <w:rsid w:val="0009614E"/>
    <w:rsid w:val="000B61D6"/>
    <w:rsid w:val="00103977"/>
    <w:rsid w:val="00133049"/>
    <w:rsid w:val="00166A38"/>
    <w:rsid w:val="001736C1"/>
    <w:rsid w:val="001A4620"/>
    <w:rsid w:val="001D45B4"/>
    <w:rsid w:val="00224207"/>
    <w:rsid w:val="00242DCC"/>
    <w:rsid w:val="00253A13"/>
    <w:rsid w:val="002734AD"/>
    <w:rsid w:val="002B2544"/>
    <w:rsid w:val="002F208B"/>
    <w:rsid w:val="00322DD5"/>
    <w:rsid w:val="00332374"/>
    <w:rsid w:val="003760CF"/>
    <w:rsid w:val="00406DBE"/>
    <w:rsid w:val="00423BB3"/>
    <w:rsid w:val="004361E8"/>
    <w:rsid w:val="00461C7E"/>
    <w:rsid w:val="004827E3"/>
    <w:rsid w:val="004B2675"/>
    <w:rsid w:val="004B26FA"/>
    <w:rsid w:val="004F2038"/>
    <w:rsid w:val="0055638F"/>
    <w:rsid w:val="00562022"/>
    <w:rsid w:val="005A3AFD"/>
    <w:rsid w:val="005B0395"/>
    <w:rsid w:val="006171FD"/>
    <w:rsid w:val="00634466"/>
    <w:rsid w:val="00647562"/>
    <w:rsid w:val="00697232"/>
    <w:rsid w:val="006D12B5"/>
    <w:rsid w:val="00723BAB"/>
    <w:rsid w:val="007266CB"/>
    <w:rsid w:val="00730819"/>
    <w:rsid w:val="0074026B"/>
    <w:rsid w:val="0074775F"/>
    <w:rsid w:val="0078770F"/>
    <w:rsid w:val="00815344"/>
    <w:rsid w:val="00831C85"/>
    <w:rsid w:val="008554D2"/>
    <w:rsid w:val="008716CF"/>
    <w:rsid w:val="008924EA"/>
    <w:rsid w:val="008C4980"/>
    <w:rsid w:val="008D6BB3"/>
    <w:rsid w:val="0090533F"/>
    <w:rsid w:val="009517CE"/>
    <w:rsid w:val="0098194F"/>
    <w:rsid w:val="009C7083"/>
    <w:rsid w:val="009F282D"/>
    <w:rsid w:val="00A145E1"/>
    <w:rsid w:val="00A32246"/>
    <w:rsid w:val="00B06ECF"/>
    <w:rsid w:val="00B6130D"/>
    <w:rsid w:val="00B9167C"/>
    <w:rsid w:val="00B969ED"/>
    <w:rsid w:val="00BA1E7C"/>
    <w:rsid w:val="00BC5A1E"/>
    <w:rsid w:val="00BE3F13"/>
    <w:rsid w:val="00BF4EFD"/>
    <w:rsid w:val="00BF7631"/>
    <w:rsid w:val="00C172EF"/>
    <w:rsid w:val="00CA3E0B"/>
    <w:rsid w:val="00CB1C19"/>
    <w:rsid w:val="00CB62A4"/>
    <w:rsid w:val="00D0387F"/>
    <w:rsid w:val="00D079AB"/>
    <w:rsid w:val="00D54B18"/>
    <w:rsid w:val="00D67C0C"/>
    <w:rsid w:val="00DA3214"/>
    <w:rsid w:val="00DC1746"/>
    <w:rsid w:val="00DD0541"/>
    <w:rsid w:val="00DE70BC"/>
    <w:rsid w:val="00DF7D8D"/>
    <w:rsid w:val="00E35DD7"/>
    <w:rsid w:val="00F463E9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nost-chlumec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lumeckafarn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2017-03-06T21:55:00Z</cp:lastPrinted>
  <dcterms:created xsi:type="dcterms:W3CDTF">2017-09-19T11:15:00Z</dcterms:created>
  <dcterms:modified xsi:type="dcterms:W3CDTF">2017-09-19T11:15:00Z</dcterms:modified>
</cp:coreProperties>
</file>